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90DAD" w14:textId="1E6663A7" w:rsidR="00EC7B18" w:rsidRDefault="00EC7B18" w:rsidP="00676736">
      <w:pPr>
        <w:rPr>
          <w:b/>
          <w:bCs/>
        </w:rPr>
      </w:pPr>
      <w:r>
        <w:rPr>
          <w:noProof/>
        </w:rPr>
        <w:t xml:space="preserve">                        </w:t>
      </w:r>
      <w:r>
        <w:rPr>
          <w:noProof/>
        </w:rPr>
        <w:drawing>
          <wp:inline distT="0" distB="0" distL="0" distR="0" wp14:anchorId="3FE8B88A" wp14:editId="5909B8EF">
            <wp:extent cx="3331845" cy="807663"/>
            <wp:effectExtent l="0" t="0" r="1905" b="0"/>
            <wp:docPr id="4376637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825" cy="81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AFF6B" w14:textId="614C68D1" w:rsidR="00676736" w:rsidRPr="00676736" w:rsidRDefault="00676736" w:rsidP="00676736">
      <w:pPr>
        <w:rPr>
          <w:b/>
          <w:bCs/>
        </w:rPr>
      </w:pPr>
    </w:p>
    <w:p w14:paraId="1F2674A1" w14:textId="0432EFD3" w:rsidR="00EC7B18" w:rsidRDefault="00EC7B18" w:rsidP="00EC7B18">
      <w:pPr>
        <w:rPr>
          <w:b/>
          <w:bCs/>
        </w:rPr>
      </w:pPr>
      <w:r>
        <w:rPr>
          <w:b/>
          <w:bCs/>
        </w:rPr>
        <w:t>OFFRE D’EMPLOI</w:t>
      </w:r>
    </w:p>
    <w:p w14:paraId="434171C2" w14:textId="77777777" w:rsidR="00EC7B18" w:rsidRDefault="00EC7B18" w:rsidP="00EC7B18">
      <w:pPr>
        <w:jc w:val="center"/>
        <w:rPr>
          <w:b/>
          <w:bCs/>
        </w:rPr>
      </w:pPr>
    </w:p>
    <w:p w14:paraId="0AE780FD" w14:textId="29F455F1" w:rsidR="00676736" w:rsidRPr="00676736" w:rsidRDefault="00676736" w:rsidP="00676736">
      <w:pPr>
        <w:rPr>
          <w:b/>
          <w:bCs/>
        </w:rPr>
      </w:pPr>
      <w:r w:rsidRPr="00676736">
        <w:rPr>
          <w:b/>
          <w:bCs/>
        </w:rPr>
        <w:t>Mécanicien(ne) de machinerie agricole et moteurs diesel</w:t>
      </w:r>
    </w:p>
    <w:p w14:paraId="78697822" w14:textId="77777777" w:rsidR="00676736" w:rsidRPr="00676736" w:rsidRDefault="00676736" w:rsidP="00676736">
      <w:r w:rsidRPr="00676736">
        <w:rPr>
          <w:b/>
          <w:bCs/>
        </w:rPr>
        <w:t>Lieu de travail :</w:t>
      </w:r>
      <w:r w:rsidRPr="00676736">
        <w:t xml:space="preserve"> Sur la route (Montérégie et régions avoisinantes)</w:t>
      </w:r>
    </w:p>
    <w:p w14:paraId="0132B8F3" w14:textId="77777777" w:rsidR="00676736" w:rsidRPr="00676736" w:rsidRDefault="00676736" w:rsidP="00676736">
      <w:pPr>
        <w:rPr>
          <w:b/>
          <w:bCs/>
        </w:rPr>
      </w:pPr>
      <w:r w:rsidRPr="00676736">
        <w:rPr>
          <w:b/>
          <w:bCs/>
        </w:rPr>
        <w:t>Description du poste</w:t>
      </w:r>
    </w:p>
    <w:p w14:paraId="11EDFADA" w14:textId="53EA5CFB" w:rsidR="00676736" w:rsidRPr="00676736" w:rsidRDefault="00676736" w:rsidP="00676736">
      <w:r w:rsidRPr="00676736">
        <w:t>M</w:t>
      </w:r>
      <w:r>
        <w:t xml:space="preserve">ec </w:t>
      </w:r>
      <w:r w:rsidRPr="00676736">
        <w:t>A</w:t>
      </w:r>
      <w:r>
        <w:t>g</w:t>
      </w:r>
      <w:r w:rsidRPr="00676736">
        <w:t xml:space="preserve"> Services+ est à la recherche d’un mécanicien ou d’une mécanicienne spécialisée en machinerie agricole et moteurs diesel afin de se joindre à notre équipe. Nous recherchons une personne autonome, fiable et passionnée par le diagnostic et la réparation d’équipements agricoles</w:t>
      </w:r>
      <w:r w:rsidR="00EC7B18">
        <w:t>.</w:t>
      </w:r>
    </w:p>
    <w:p w14:paraId="03C344D2" w14:textId="77777777" w:rsidR="00676736" w:rsidRPr="00676736" w:rsidRDefault="00676736" w:rsidP="00676736">
      <w:pPr>
        <w:rPr>
          <w:b/>
          <w:bCs/>
        </w:rPr>
      </w:pPr>
      <w:r w:rsidRPr="00676736">
        <w:rPr>
          <w:b/>
          <w:bCs/>
        </w:rPr>
        <w:t>Principales responsabilités</w:t>
      </w:r>
    </w:p>
    <w:p w14:paraId="7533EFF2" w14:textId="77777777" w:rsidR="00676736" w:rsidRPr="00676736" w:rsidRDefault="00676736" w:rsidP="00676736">
      <w:pPr>
        <w:numPr>
          <w:ilvl w:val="0"/>
          <w:numId w:val="2"/>
        </w:numPr>
      </w:pPr>
      <w:r w:rsidRPr="00676736">
        <w:t>Effectuer l’entretien préventif et les réparations de machinerie agricole.</w:t>
      </w:r>
    </w:p>
    <w:p w14:paraId="648917F0" w14:textId="77777777" w:rsidR="00676736" w:rsidRPr="00676736" w:rsidRDefault="00676736" w:rsidP="00676736">
      <w:pPr>
        <w:numPr>
          <w:ilvl w:val="0"/>
          <w:numId w:val="2"/>
        </w:numPr>
      </w:pPr>
      <w:r w:rsidRPr="00676736">
        <w:t>Diagnostiquer et réparer les systèmes mécaniques, hydrauliques, électriques et électroniques.</w:t>
      </w:r>
    </w:p>
    <w:p w14:paraId="7A684A4B" w14:textId="226B108D" w:rsidR="00676736" w:rsidRPr="00676736" w:rsidRDefault="00676736" w:rsidP="00676736">
      <w:pPr>
        <w:numPr>
          <w:ilvl w:val="0"/>
          <w:numId w:val="2"/>
        </w:numPr>
      </w:pPr>
      <w:r w:rsidRPr="00676736">
        <w:t>Intervenir sur les machines de récolte</w:t>
      </w:r>
      <w:r w:rsidR="008946B1">
        <w:t xml:space="preserve"> Claas</w:t>
      </w:r>
      <w:r w:rsidRPr="00676736">
        <w:t xml:space="preserve"> et les mélangeurs </w:t>
      </w:r>
      <w:r w:rsidR="008946B1">
        <w:t>Lucas G.</w:t>
      </w:r>
    </w:p>
    <w:p w14:paraId="0DF725F8" w14:textId="77777777" w:rsidR="00676736" w:rsidRPr="00676736" w:rsidRDefault="00676736" w:rsidP="00676736">
      <w:pPr>
        <w:numPr>
          <w:ilvl w:val="0"/>
          <w:numId w:val="2"/>
        </w:numPr>
      </w:pPr>
      <w:r w:rsidRPr="00676736">
        <w:t>Réaliser le dépannage directement chez les clients.</w:t>
      </w:r>
    </w:p>
    <w:p w14:paraId="5D786559" w14:textId="77777777" w:rsidR="00676736" w:rsidRPr="00676736" w:rsidRDefault="00676736" w:rsidP="00676736">
      <w:pPr>
        <w:numPr>
          <w:ilvl w:val="0"/>
          <w:numId w:val="2"/>
        </w:numPr>
      </w:pPr>
      <w:r w:rsidRPr="00676736">
        <w:t>Effectuer les inspections et ajustements nécessaires afin d’assurer la fiabilité des équipements.</w:t>
      </w:r>
    </w:p>
    <w:p w14:paraId="6ED4E165" w14:textId="77777777" w:rsidR="00676736" w:rsidRPr="00676736" w:rsidRDefault="00676736" w:rsidP="00676736">
      <w:pPr>
        <w:numPr>
          <w:ilvl w:val="0"/>
          <w:numId w:val="2"/>
        </w:numPr>
      </w:pPr>
      <w:r w:rsidRPr="00676736">
        <w:t>Compléter les rapports de travail et maintenir un haut standard de qualité de service.</w:t>
      </w:r>
    </w:p>
    <w:p w14:paraId="77D7C644" w14:textId="77777777" w:rsidR="00676736" w:rsidRPr="00676736" w:rsidRDefault="00676736" w:rsidP="00676736">
      <w:pPr>
        <w:rPr>
          <w:b/>
          <w:bCs/>
        </w:rPr>
      </w:pPr>
      <w:r w:rsidRPr="00676736">
        <w:rPr>
          <w:b/>
          <w:bCs/>
        </w:rPr>
        <w:t>Qualifications recherchées</w:t>
      </w:r>
    </w:p>
    <w:p w14:paraId="019040F7" w14:textId="77777777" w:rsidR="00676736" w:rsidRPr="00676736" w:rsidRDefault="00676736" w:rsidP="00676736">
      <w:pPr>
        <w:numPr>
          <w:ilvl w:val="0"/>
          <w:numId w:val="3"/>
        </w:numPr>
      </w:pPr>
      <w:r w:rsidRPr="00676736">
        <w:t>3 à 5 ans d’expérience en mécanique agricole, machinerie lourde ou moteurs diesel.</w:t>
      </w:r>
    </w:p>
    <w:p w14:paraId="1618FC9B" w14:textId="77777777" w:rsidR="00676736" w:rsidRPr="00676736" w:rsidRDefault="00676736" w:rsidP="00676736">
      <w:pPr>
        <w:numPr>
          <w:ilvl w:val="0"/>
          <w:numId w:val="3"/>
        </w:numPr>
      </w:pPr>
      <w:r w:rsidRPr="00676736">
        <w:t>Bonne connaissance des systèmes hydrauliques.</w:t>
      </w:r>
    </w:p>
    <w:p w14:paraId="579F749D" w14:textId="77777777" w:rsidR="00676736" w:rsidRPr="00676736" w:rsidRDefault="00676736" w:rsidP="00676736">
      <w:pPr>
        <w:numPr>
          <w:ilvl w:val="0"/>
          <w:numId w:val="3"/>
        </w:numPr>
      </w:pPr>
      <w:r w:rsidRPr="00676736">
        <w:t>Connaissance des systèmes électroniques et informatiques appliqués à la machinerie agricole.</w:t>
      </w:r>
    </w:p>
    <w:p w14:paraId="1B499A1E" w14:textId="77777777" w:rsidR="00676736" w:rsidRPr="00676736" w:rsidRDefault="00676736" w:rsidP="00676736">
      <w:pPr>
        <w:numPr>
          <w:ilvl w:val="0"/>
          <w:numId w:val="3"/>
        </w:numPr>
      </w:pPr>
      <w:r w:rsidRPr="00676736">
        <w:t>Capacité à diagnostiquer efficacement les problèmes mécaniques et électriques.</w:t>
      </w:r>
    </w:p>
    <w:p w14:paraId="71AA426B" w14:textId="77777777" w:rsidR="00676736" w:rsidRPr="00676736" w:rsidRDefault="00676736" w:rsidP="00676736">
      <w:pPr>
        <w:numPr>
          <w:ilvl w:val="0"/>
          <w:numId w:val="3"/>
        </w:numPr>
      </w:pPr>
      <w:r w:rsidRPr="00676736">
        <w:t>Autonomie, débrouillardise et sens de l’organisation.</w:t>
      </w:r>
    </w:p>
    <w:p w14:paraId="2BC2F4B0" w14:textId="77777777" w:rsidR="00676736" w:rsidRPr="00676736" w:rsidRDefault="00676736" w:rsidP="00676736">
      <w:pPr>
        <w:numPr>
          <w:ilvl w:val="0"/>
          <w:numId w:val="3"/>
        </w:numPr>
      </w:pPr>
      <w:r w:rsidRPr="00676736">
        <w:t>Ponctualité et professionnalisme.</w:t>
      </w:r>
    </w:p>
    <w:p w14:paraId="7131DA7A" w14:textId="77777777" w:rsidR="00676736" w:rsidRPr="00676736" w:rsidRDefault="00676736" w:rsidP="00676736">
      <w:pPr>
        <w:numPr>
          <w:ilvl w:val="0"/>
          <w:numId w:val="3"/>
        </w:numPr>
      </w:pPr>
      <w:r w:rsidRPr="00676736">
        <w:t>Permis de conduire valide.</w:t>
      </w:r>
    </w:p>
    <w:p w14:paraId="209772A8" w14:textId="77777777" w:rsidR="00676736" w:rsidRPr="00676736" w:rsidRDefault="00676736" w:rsidP="00676736">
      <w:pPr>
        <w:rPr>
          <w:b/>
          <w:bCs/>
        </w:rPr>
      </w:pPr>
      <w:r w:rsidRPr="00676736">
        <w:rPr>
          <w:b/>
          <w:bCs/>
        </w:rPr>
        <w:t>Conditions de travail</w:t>
      </w:r>
    </w:p>
    <w:p w14:paraId="6D166614" w14:textId="77777777" w:rsidR="00676736" w:rsidRDefault="00676736" w:rsidP="00676736">
      <w:pPr>
        <w:numPr>
          <w:ilvl w:val="0"/>
          <w:numId w:val="4"/>
        </w:numPr>
      </w:pPr>
      <w:r w:rsidRPr="00676736">
        <w:t>Poste permanent à temps plein.</w:t>
      </w:r>
    </w:p>
    <w:p w14:paraId="62E27FB5" w14:textId="0CAB26EC" w:rsidR="00676736" w:rsidRPr="00676736" w:rsidRDefault="00676736" w:rsidP="00676736">
      <w:pPr>
        <w:numPr>
          <w:ilvl w:val="0"/>
          <w:numId w:val="4"/>
        </w:numPr>
      </w:pPr>
      <w:r>
        <w:t>Salaire selon expérience</w:t>
      </w:r>
    </w:p>
    <w:p w14:paraId="2C9A47D5" w14:textId="33812C57" w:rsidR="00676736" w:rsidRDefault="00676736" w:rsidP="00676736">
      <w:pPr>
        <w:numPr>
          <w:ilvl w:val="0"/>
          <w:numId w:val="4"/>
        </w:numPr>
      </w:pPr>
      <w:r w:rsidRPr="00676736">
        <w:t xml:space="preserve">Heures supplémentaires </w:t>
      </w:r>
      <w:r>
        <w:t>durant les périodes de récoltes</w:t>
      </w:r>
    </w:p>
    <w:p w14:paraId="6B69FDBE" w14:textId="77777777" w:rsidR="00676736" w:rsidRDefault="00676736" w:rsidP="00676736"/>
    <w:p w14:paraId="7634C9D2" w14:textId="3BD8095B" w:rsidR="00676736" w:rsidRDefault="00676736" w:rsidP="00676736">
      <w:r>
        <w:t xml:space="preserve">Envoyer votre c.v. au courriel : </w:t>
      </w:r>
      <w:r w:rsidRPr="00676736">
        <w:rPr>
          <w:u w:val="single"/>
        </w:rPr>
        <w:t>comptabilite-mb@hotmail.com</w:t>
      </w:r>
    </w:p>
    <w:sectPr w:rsidR="00676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ABF73" w14:textId="77777777" w:rsidR="00AD15B7" w:rsidRDefault="00AD15B7" w:rsidP="00676736">
      <w:pPr>
        <w:spacing w:after="0"/>
      </w:pPr>
      <w:r>
        <w:separator/>
      </w:r>
    </w:p>
  </w:endnote>
  <w:endnote w:type="continuationSeparator" w:id="0">
    <w:p w14:paraId="2B37F4C3" w14:textId="77777777" w:rsidR="00AD15B7" w:rsidRDefault="00AD15B7" w:rsidP="006767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2FBD" w14:textId="77777777" w:rsidR="00676736" w:rsidRDefault="0067673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8D7CA" w14:textId="77777777" w:rsidR="00676736" w:rsidRDefault="0067673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9C891" w14:textId="77777777" w:rsidR="00676736" w:rsidRDefault="0067673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64F8F" w14:textId="77777777" w:rsidR="00AD15B7" w:rsidRDefault="00AD15B7" w:rsidP="00676736">
      <w:pPr>
        <w:spacing w:after="0"/>
      </w:pPr>
      <w:r>
        <w:separator/>
      </w:r>
    </w:p>
  </w:footnote>
  <w:footnote w:type="continuationSeparator" w:id="0">
    <w:p w14:paraId="7AB98BD3" w14:textId="77777777" w:rsidR="00AD15B7" w:rsidRDefault="00AD15B7" w:rsidP="006767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07E64" w14:textId="77777777" w:rsidR="00676736" w:rsidRDefault="0067673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4E2C4" w14:textId="77777777" w:rsidR="00676736" w:rsidRDefault="0067673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ECAC2" w14:textId="77777777" w:rsidR="00676736" w:rsidRDefault="0067673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508C"/>
    <w:multiLevelType w:val="multilevel"/>
    <w:tmpl w:val="7F10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6919F5"/>
    <w:multiLevelType w:val="multilevel"/>
    <w:tmpl w:val="F82E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B77442"/>
    <w:multiLevelType w:val="multilevel"/>
    <w:tmpl w:val="D21A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65058D"/>
    <w:multiLevelType w:val="multilevel"/>
    <w:tmpl w:val="308A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1089575">
    <w:abstractNumId w:val="2"/>
  </w:num>
  <w:num w:numId="2" w16cid:durableId="1270158688">
    <w:abstractNumId w:val="1"/>
  </w:num>
  <w:num w:numId="3" w16cid:durableId="2101366556">
    <w:abstractNumId w:val="3"/>
  </w:num>
  <w:num w:numId="4" w16cid:durableId="1427532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736"/>
    <w:rsid w:val="00007309"/>
    <w:rsid w:val="00020E1A"/>
    <w:rsid w:val="000A0A05"/>
    <w:rsid w:val="00617EF0"/>
    <w:rsid w:val="00676736"/>
    <w:rsid w:val="007E652C"/>
    <w:rsid w:val="008946B1"/>
    <w:rsid w:val="00AD15B7"/>
    <w:rsid w:val="00D0192F"/>
    <w:rsid w:val="00DE0F9D"/>
    <w:rsid w:val="00EA37E6"/>
    <w:rsid w:val="00EC7B18"/>
    <w:rsid w:val="00F2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4B13"/>
  <w15:chartTrackingRefBased/>
  <w15:docId w15:val="{6D34EFD2-1416-4FE5-BB49-7344FA91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kern w:val="2"/>
        <w:sz w:val="22"/>
        <w:szCs w:val="24"/>
        <w:lang w:val="fr-CA" w:eastAsia="en-US" w:bidi="ar-SA"/>
        <w14:ligatures w14:val="standardContextual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76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76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767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767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767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7673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7673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7673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7673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767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767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67673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7673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7673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7673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7673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7673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7673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767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76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7673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7673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767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7673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7673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7673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67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673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7673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76736"/>
    <w:pPr>
      <w:tabs>
        <w:tab w:val="center" w:pos="4320"/>
        <w:tab w:val="right" w:pos="864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676736"/>
  </w:style>
  <w:style w:type="paragraph" w:styleId="Pieddepage">
    <w:name w:val="footer"/>
    <w:basedOn w:val="Normal"/>
    <w:link w:val="PieddepageCar"/>
    <w:uiPriority w:val="99"/>
    <w:unhideWhenUsed/>
    <w:rsid w:val="00676736"/>
    <w:pPr>
      <w:tabs>
        <w:tab w:val="center" w:pos="4320"/>
        <w:tab w:val="right" w:pos="864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676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210</Words>
  <Characters>1405</Characters>
  <Application>Microsoft Office Word</Application>
  <DocSecurity>0</DocSecurity>
  <Lines>39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Bourgault</dc:creator>
  <cp:keywords/>
  <dc:description/>
  <cp:lastModifiedBy>Etienne Nicole</cp:lastModifiedBy>
  <cp:revision>3</cp:revision>
  <dcterms:created xsi:type="dcterms:W3CDTF">2026-06-30T12:12:00Z</dcterms:created>
  <dcterms:modified xsi:type="dcterms:W3CDTF">2026-06-30T12:38:00Z</dcterms:modified>
</cp:coreProperties>
</file>